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37" w:rsidRPr="002E598B" w:rsidRDefault="00D62237" w:rsidP="00D62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98B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2E598B">
        <w:rPr>
          <w:rFonts w:ascii="Times New Roman" w:hAnsi="Times New Roman" w:cs="Times New Roman"/>
          <w:sz w:val="28"/>
          <w:szCs w:val="28"/>
        </w:rPr>
        <w:br/>
        <w:t>МОСКОВСКАЯ ОБЛАСТЬ</w:t>
      </w:r>
    </w:p>
    <w:p w:rsidR="00D62237" w:rsidRPr="002E598B" w:rsidRDefault="00D62237" w:rsidP="00D62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98B">
        <w:rPr>
          <w:rFonts w:ascii="Times New Roman" w:hAnsi="Times New Roman" w:cs="Times New Roman"/>
          <w:sz w:val="28"/>
          <w:szCs w:val="28"/>
        </w:rPr>
        <w:t>Городской округ Истра МОУ «Лицей г. Истра»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62237" w:rsidRPr="002E598B" w:rsidRDefault="00D62237" w:rsidP="00D62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98B">
        <w:rPr>
          <w:rFonts w:ascii="Times New Roman" w:hAnsi="Times New Roman" w:cs="Times New Roman"/>
          <w:sz w:val="28"/>
          <w:szCs w:val="28"/>
        </w:rPr>
        <w:t>дошкольное отделение 2 – 24</w:t>
      </w:r>
    </w:p>
    <w:p w:rsidR="00D62237" w:rsidRPr="002E598B" w:rsidRDefault="00D62237" w:rsidP="00D62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98B">
        <w:rPr>
          <w:rFonts w:ascii="Times New Roman" w:hAnsi="Times New Roman" w:cs="Times New Roman"/>
          <w:sz w:val="28"/>
          <w:szCs w:val="28"/>
        </w:rPr>
        <w:t>143500 г.</w:t>
      </w:r>
      <w:r>
        <w:rPr>
          <w:rFonts w:ascii="Times New Roman" w:hAnsi="Times New Roman" w:cs="Times New Roman"/>
          <w:sz w:val="28"/>
          <w:szCs w:val="28"/>
        </w:rPr>
        <w:t xml:space="preserve"> Истра, ул. Босова,</w:t>
      </w:r>
      <w:r w:rsidRPr="002E598B">
        <w:rPr>
          <w:rFonts w:ascii="Times New Roman" w:hAnsi="Times New Roman" w:cs="Times New Roman"/>
          <w:sz w:val="28"/>
          <w:szCs w:val="28"/>
        </w:rPr>
        <w:t>13 –а, тел: 8-498-31-4-58-88</w:t>
      </w:r>
    </w:p>
    <w:p w:rsidR="00F04309" w:rsidRDefault="005D13EE"/>
    <w:p w:rsidR="00D62237" w:rsidRPr="002E598B" w:rsidRDefault="00D62237" w:rsidP="00D62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98B">
        <w:rPr>
          <w:rFonts w:ascii="Times New Roman" w:hAnsi="Times New Roman" w:cs="Times New Roman"/>
          <w:sz w:val="28"/>
          <w:szCs w:val="28"/>
        </w:rPr>
        <w:t>Конспект организованной образовательной деятельности по физической культуре для детей</w:t>
      </w:r>
      <w:r w:rsidR="00FA7EF0">
        <w:rPr>
          <w:rFonts w:ascii="Times New Roman" w:hAnsi="Times New Roman" w:cs="Times New Roman"/>
          <w:sz w:val="28"/>
          <w:szCs w:val="28"/>
        </w:rPr>
        <w:t xml:space="preserve"> старшей</w:t>
      </w:r>
      <w:r w:rsidRPr="00F00E79">
        <w:rPr>
          <w:rFonts w:ascii="Times New Roman" w:hAnsi="Times New Roman" w:cs="Times New Roman"/>
          <w:sz w:val="28"/>
          <w:szCs w:val="28"/>
        </w:rPr>
        <w:t xml:space="preserve"> логопедической</w:t>
      </w:r>
      <w:r w:rsidRPr="002E598B">
        <w:rPr>
          <w:rFonts w:ascii="Times New Roman" w:hAnsi="Times New Roman" w:cs="Times New Roman"/>
          <w:sz w:val="28"/>
          <w:szCs w:val="28"/>
        </w:rPr>
        <w:t xml:space="preserve"> группы (образовательная область 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2E59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  <w:r w:rsidR="004D012E">
        <w:rPr>
          <w:rFonts w:ascii="Times New Roman" w:hAnsi="Times New Roman" w:cs="Times New Roman"/>
          <w:sz w:val="28"/>
          <w:szCs w:val="28"/>
        </w:rPr>
        <w:t xml:space="preserve"> «Туристический поход</w:t>
      </w:r>
      <w:r w:rsidRPr="002E598B">
        <w:rPr>
          <w:rFonts w:ascii="Times New Roman" w:hAnsi="Times New Roman" w:cs="Times New Roman"/>
          <w:sz w:val="28"/>
          <w:szCs w:val="28"/>
        </w:rPr>
        <w:t>».</w:t>
      </w:r>
    </w:p>
    <w:p w:rsidR="00D62237" w:rsidRPr="00D40BE9" w:rsidRDefault="00D62237" w:rsidP="00D6223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D62237" w:rsidRPr="00D40BE9" w:rsidRDefault="00D62237" w:rsidP="00D62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237" w:rsidRDefault="00D62237" w:rsidP="00D62237">
      <w:pPr>
        <w:rPr>
          <w:rFonts w:ascii="Times New Roman" w:hAnsi="Times New Roman" w:cs="Times New Roman"/>
          <w:b/>
          <w:sz w:val="28"/>
          <w:szCs w:val="28"/>
        </w:rPr>
      </w:pPr>
    </w:p>
    <w:p w:rsidR="00D62237" w:rsidRPr="002E598B" w:rsidRDefault="00D62237" w:rsidP="00D62237">
      <w:pPr>
        <w:rPr>
          <w:rFonts w:ascii="Times New Roman" w:hAnsi="Times New Roman" w:cs="Times New Roman"/>
          <w:b/>
          <w:sz w:val="28"/>
          <w:szCs w:val="28"/>
        </w:rPr>
      </w:pPr>
    </w:p>
    <w:p w:rsidR="00E20531" w:rsidRDefault="00E20531" w:rsidP="00D622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0531" w:rsidRDefault="00E20531" w:rsidP="00D622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0531" w:rsidRDefault="00E20531" w:rsidP="00D622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0531" w:rsidRDefault="00E20531" w:rsidP="00D622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0531" w:rsidRDefault="00E20531" w:rsidP="00D622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0531" w:rsidRDefault="00E20531" w:rsidP="00D622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2237" w:rsidRPr="002E598B" w:rsidRDefault="00D62237" w:rsidP="00D62237">
      <w:pPr>
        <w:jc w:val="right"/>
        <w:rPr>
          <w:rFonts w:ascii="Times New Roman" w:hAnsi="Times New Roman" w:cs="Times New Roman"/>
          <w:sz w:val="28"/>
          <w:szCs w:val="28"/>
        </w:rPr>
      </w:pPr>
      <w:r w:rsidRPr="002E598B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D62237" w:rsidRPr="002E598B" w:rsidRDefault="00D62237" w:rsidP="00D62237">
      <w:pPr>
        <w:jc w:val="right"/>
        <w:rPr>
          <w:rFonts w:ascii="Times New Roman" w:hAnsi="Times New Roman" w:cs="Times New Roman"/>
          <w:sz w:val="28"/>
          <w:szCs w:val="28"/>
        </w:rPr>
      </w:pPr>
      <w:r w:rsidRPr="002E598B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 </w:t>
      </w:r>
    </w:p>
    <w:p w:rsidR="00D62237" w:rsidRPr="002E598B" w:rsidRDefault="00D62237" w:rsidP="00D62237">
      <w:pPr>
        <w:jc w:val="right"/>
        <w:rPr>
          <w:rFonts w:ascii="Times New Roman" w:hAnsi="Times New Roman" w:cs="Times New Roman"/>
          <w:sz w:val="28"/>
          <w:szCs w:val="28"/>
        </w:rPr>
      </w:pPr>
      <w:r w:rsidRPr="002E598B">
        <w:rPr>
          <w:rFonts w:ascii="Times New Roman" w:hAnsi="Times New Roman" w:cs="Times New Roman"/>
          <w:sz w:val="28"/>
          <w:szCs w:val="28"/>
        </w:rPr>
        <w:t xml:space="preserve">высшей </w:t>
      </w:r>
      <w:proofErr w:type="spellStart"/>
      <w:r w:rsidRPr="002E598B">
        <w:rPr>
          <w:rFonts w:ascii="Times New Roman" w:hAnsi="Times New Roman" w:cs="Times New Roman"/>
          <w:sz w:val="28"/>
          <w:szCs w:val="28"/>
        </w:rPr>
        <w:t>квалиф</w:t>
      </w:r>
      <w:proofErr w:type="spellEnd"/>
      <w:r w:rsidRPr="002E598B">
        <w:rPr>
          <w:rFonts w:ascii="Times New Roman" w:hAnsi="Times New Roman" w:cs="Times New Roman"/>
          <w:sz w:val="28"/>
          <w:szCs w:val="28"/>
        </w:rPr>
        <w:t>. категории:</w:t>
      </w:r>
    </w:p>
    <w:p w:rsidR="00D62237" w:rsidRPr="002E598B" w:rsidRDefault="00D62237" w:rsidP="00D62237">
      <w:pPr>
        <w:jc w:val="right"/>
        <w:rPr>
          <w:rFonts w:ascii="Times New Roman" w:hAnsi="Times New Roman" w:cs="Times New Roman"/>
          <w:sz w:val="28"/>
          <w:szCs w:val="28"/>
        </w:rPr>
      </w:pPr>
      <w:r w:rsidRPr="002E598B">
        <w:rPr>
          <w:rFonts w:ascii="Times New Roman" w:hAnsi="Times New Roman" w:cs="Times New Roman"/>
          <w:sz w:val="28"/>
          <w:szCs w:val="28"/>
        </w:rPr>
        <w:t>Журавлева Е.Н.</w:t>
      </w:r>
    </w:p>
    <w:p w:rsidR="00D62237" w:rsidRPr="002E598B" w:rsidRDefault="00D62237" w:rsidP="00D6223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237" w:rsidRDefault="00D62237" w:rsidP="00D62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531" w:rsidRDefault="00E20531" w:rsidP="00D62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531" w:rsidRDefault="00E20531" w:rsidP="00D62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531" w:rsidRDefault="00E20531" w:rsidP="00D62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531" w:rsidRDefault="00E20531" w:rsidP="00D62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237" w:rsidRPr="002E598B" w:rsidRDefault="00245BD3" w:rsidP="00D622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Истра, 2023</w:t>
      </w:r>
      <w:r w:rsidR="00D62237" w:rsidRPr="002E598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20531" w:rsidRDefault="00E20531" w:rsidP="00D62237"/>
    <w:p w:rsidR="00D62237" w:rsidRPr="00A874C2" w:rsidRDefault="00D62237" w:rsidP="00D62237">
      <w:pPr>
        <w:rPr>
          <w:rFonts w:ascii="Times New Roman" w:hAnsi="Times New Roman" w:cs="Times New Roman"/>
          <w:b/>
          <w:sz w:val="28"/>
          <w:szCs w:val="28"/>
        </w:rPr>
      </w:pPr>
      <w:r w:rsidRPr="00A874C2">
        <w:rPr>
          <w:rFonts w:ascii="Times New Roman" w:hAnsi="Times New Roman" w:cs="Times New Roman"/>
          <w:b/>
          <w:sz w:val="28"/>
          <w:szCs w:val="28"/>
        </w:rPr>
        <w:t>ООД по физичес</w:t>
      </w:r>
      <w:r>
        <w:rPr>
          <w:rFonts w:ascii="Times New Roman" w:hAnsi="Times New Roman" w:cs="Times New Roman"/>
          <w:b/>
          <w:sz w:val="28"/>
          <w:szCs w:val="28"/>
        </w:rPr>
        <w:t>кой культуре: «</w:t>
      </w:r>
      <w:r w:rsidR="00CA4D12">
        <w:rPr>
          <w:rFonts w:ascii="Times New Roman" w:hAnsi="Times New Roman" w:cs="Times New Roman"/>
          <w:b/>
          <w:sz w:val="28"/>
          <w:szCs w:val="28"/>
        </w:rPr>
        <w:t>Туристический поход</w:t>
      </w:r>
      <w:r w:rsidRPr="00A874C2">
        <w:rPr>
          <w:rFonts w:ascii="Times New Roman" w:hAnsi="Times New Roman" w:cs="Times New Roman"/>
          <w:b/>
          <w:sz w:val="28"/>
          <w:szCs w:val="28"/>
        </w:rPr>
        <w:t>».</w:t>
      </w:r>
    </w:p>
    <w:p w:rsidR="00D62237" w:rsidRDefault="00B4599D" w:rsidP="00D62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</w:t>
      </w:r>
      <w:r w:rsidR="00D62237">
        <w:rPr>
          <w:rFonts w:ascii="Times New Roman" w:hAnsi="Times New Roman" w:cs="Times New Roman"/>
          <w:sz w:val="28"/>
          <w:szCs w:val="28"/>
        </w:rPr>
        <w:t>группа.</w:t>
      </w:r>
    </w:p>
    <w:p w:rsidR="0045212A" w:rsidRDefault="00716888" w:rsidP="00D62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стремления к ЗОЖ, интереса к активному отдыху и тур</w:t>
      </w:r>
      <w:r w:rsidR="0045212A">
        <w:rPr>
          <w:rFonts w:ascii="Times New Roman" w:hAnsi="Times New Roman" w:cs="Times New Roman"/>
          <w:sz w:val="28"/>
          <w:szCs w:val="28"/>
        </w:rPr>
        <w:t>изму.</w:t>
      </w:r>
    </w:p>
    <w:p w:rsidR="00D62237" w:rsidRPr="002323A0" w:rsidRDefault="00D62237" w:rsidP="00D62237">
      <w:pPr>
        <w:rPr>
          <w:rFonts w:ascii="Times New Roman" w:hAnsi="Times New Roman" w:cs="Times New Roman"/>
          <w:b/>
          <w:sz w:val="28"/>
          <w:szCs w:val="28"/>
        </w:rPr>
      </w:pPr>
      <w:r w:rsidRPr="002323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62237" w:rsidRPr="002323A0" w:rsidRDefault="00D62237" w:rsidP="00D62237">
      <w:pPr>
        <w:rPr>
          <w:rFonts w:ascii="Times New Roman" w:hAnsi="Times New Roman" w:cs="Times New Roman"/>
          <w:b/>
          <w:sz w:val="28"/>
          <w:szCs w:val="28"/>
        </w:rPr>
      </w:pPr>
      <w:r w:rsidRPr="00392B82">
        <w:rPr>
          <w:rFonts w:ascii="Times New Roman" w:hAnsi="Times New Roman" w:cs="Times New Roman"/>
          <w:b/>
          <w:sz w:val="28"/>
          <w:szCs w:val="28"/>
        </w:rPr>
        <w:t>Оздоровительные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обеспечить развитие и тренировку всех систем и функций организма ребенка через специально организованные, оптимальные для данного возраста физические нагрузки.</w:t>
      </w:r>
    </w:p>
    <w:p w:rsidR="0045212A" w:rsidRPr="0045212A" w:rsidRDefault="00D62237" w:rsidP="0045212A">
      <w:pPr>
        <w:rPr>
          <w:rFonts w:ascii="Times New Roman" w:hAnsi="Times New Roman" w:cs="Times New Roman"/>
          <w:b/>
          <w:sz w:val="28"/>
          <w:szCs w:val="28"/>
        </w:rPr>
      </w:pPr>
      <w:r w:rsidRPr="00392B82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C0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12A">
        <w:rPr>
          <w:rFonts w:ascii="Times New Roman" w:hAnsi="Times New Roman" w:cs="Times New Roman"/>
          <w:sz w:val="28"/>
          <w:szCs w:val="28"/>
        </w:rPr>
        <w:t xml:space="preserve">развивать двигательную активность в самостоятельной и совместной со сверстниками деятельности. </w:t>
      </w:r>
    </w:p>
    <w:p w:rsidR="00716888" w:rsidRPr="00716888" w:rsidRDefault="00D62237" w:rsidP="00D62237">
      <w:pPr>
        <w:rPr>
          <w:rFonts w:ascii="Times New Roman" w:hAnsi="Times New Roman" w:cs="Times New Roman"/>
          <w:sz w:val="28"/>
          <w:szCs w:val="28"/>
        </w:rPr>
      </w:pPr>
      <w:r w:rsidRPr="007F73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="00716888" w:rsidRPr="00716888">
        <w:rPr>
          <w:rFonts w:ascii="Times New Roman" w:hAnsi="Times New Roman" w:cs="Times New Roman"/>
          <w:sz w:val="28"/>
          <w:szCs w:val="28"/>
        </w:rPr>
        <w:t>закреплять навыки взаимодействия друг с другом;</w:t>
      </w:r>
      <w:r w:rsidR="00716888">
        <w:rPr>
          <w:rFonts w:ascii="Times New Roman" w:hAnsi="Times New Roman" w:cs="Times New Roman"/>
          <w:sz w:val="28"/>
          <w:szCs w:val="28"/>
        </w:rPr>
        <w:t xml:space="preserve"> формировать умения работать в команде</w:t>
      </w:r>
      <w:r w:rsidR="00FC01CB">
        <w:rPr>
          <w:rFonts w:ascii="Times New Roman" w:hAnsi="Times New Roman" w:cs="Times New Roman"/>
          <w:sz w:val="28"/>
          <w:szCs w:val="28"/>
        </w:rPr>
        <w:t>, осознавая себя частью коллектива.</w:t>
      </w:r>
    </w:p>
    <w:p w:rsidR="005D13EE" w:rsidRDefault="00D62237" w:rsidP="00D62237">
      <w:pPr>
        <w:rPr>
          <w:rFonts w:ascii="Times New Roman" w:hAnsi="Times New Roman" w:cs="Times New Roman"/>
          <w:bCs/>
          <w:sz w:val="28"/>
          <w:szCs w:val="28"/>
        </w:rPr>
      </w:pPr>
      <w:r w:rsidRPr="00D40BE9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159C">
        <w:rPr>
          <w:rFonts w:ascii="Times New Roman" w:hAnsi="Times New Roman" w:cs="Times New Roman"/>
          <w:bCs/>
          <w:sz w:val="28"/>
          <w:szCs w:val="28"/>
        </w:rPr>
        <w:t>гимнастические скамейки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452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13EE">
        <w:rPr>
          <w:rFonts w:ascii="Times New Roman" w:hAnsi="Times New Roman" w:cs="Times New Roman"/>
          <w:bCs/>
          <w:sz w:val="28"/>
          <w:szCs w:val="28"/>
        </w:rPr>
        <w:t xml:space="preserve">мягкие модули (3шт.), </w:t>
      </w:r>
    </w:p>
    <w:p w:rsidR="00D62237" w:rsidRPr="00D40BE9" w:rsidRDefault="0045212A" w:rsidP="00D6223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обручи (6 шт.), кубики (12 шт.),</w:t>
      </w:r>
      <w:r w:rsidR="00D62237">
        <w:rPr>
          <w:rFonts w:ascii="Times New Roman" w:hAnsi="Times New Roman" w:cs="Times New Roman"/>
          <w:bCs/>
          <w:sz w:val="28"/>
          <w:szCs w:val="28"/>
        </w:rPr>
        <w:t xml:space="preserve"> музыкальный центр.</w:t>
      </w:r>
    </w:p>
    <w:p w:rsidR="00D62237" w:rsidRDefault="00D62237" w:rsidP="00D622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699"/>
        <w:gridCol w:w="3115"/>
      </w:tblGrid>
      <w:tr w:rsidR="00D62237" w:rsidTr="00B4599D">
        <w:tc>
          <w:tcPr>
            <w:tcW w:w="4531" w:type="dxa"/>
          </w:tcPr>
          <w:p w:rsidR="00D62237" w:rsidRDefault="00D62237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699" w:type="dxa"/>
          </w:tcPr>
          <w:p w:rsidR="00D62237" w:rsidRDefault="00D62237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Дозировка </w:t>
            </w:r>
          </w:p>
        </w:tc>
        <w:tc>
          <w:tcPr>
            <w:tcW w:w="3115" w:type="dxa"/>
          </w:tcPr>
          <w:p w:rsidR="00D62237" w:rsidRDefault="00D62237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</w:tr>
      <w:tr w:rsidR="00D62237" w:rsidTr="00B4599D">
        <w:tc>
          <w:tcPr>
            <w:tcW w:w="4531" w:type="dxa"/>
          </w:tcPr>
          <w:p w:rsidR="001A7A9C" w:rsidRPr="003F695E" w:rsidRDefault="001A7A9C" w:rsidP="001A7A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5E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A7A9C" w:rsidRPr="005B0D7B" w:rsidRDefault="001A7A9C" w:rsidP="001A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B0D7B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7A9C" w:rsidRDefault="00B06029" w:rsidP="00B4599D">
            <w:pP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</w:pPr>
            <w:r w:rsidRPr="00B4599D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 </w:t>
            </w:r>
            <w:r w:rsidR="00B4599D" w:rsidRPr="00B4599D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Дети заходят в зал и строятся в шеренгу</w:t>
            </w:r>
            <w:r w:rsidR="00B4599D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504BC1" w:rsidRDefault="00504BC1" w:rsidP="00B4599D">
            <w:pP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</w:pPr>
          </w:p>
          <w:p w:rsidR="00504BC1" w:rsidRDefault="004D012E" w:rsidP="00B4599D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Звучит фонограмма: «Внимание, </w:t>
            </w:r>
            <w:r w:rsidR="00504B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внимание! При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гашаем </w:t>
            </w:r>
            <w:r w:rsidR="00BC441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сильных, ловких, выносливых ребят </w:t>
            </w:r>
            <w:r w:rsidR="00A43F1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в туристический </w:t>
            </w:r>
            <w:r w:rsidR="003B3D6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поход!».</w:t>
            </w:r>
          </w:p>
          <w:p w:rsidR="003B3D68" w:rsidRDefault="003B3D68" w:rsidP="00B459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3D68" w:rsidRDefault="003B3D68" w:rsidP="003B3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68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B3D68">
              <w:rPr>
                <w:rFonts w:ascii="Times New Roman" w:hAnsi="Times New Roman" w:cs="Times New Roman"/>
                <w:sz w:val="28"/>
                <w:szCs w:val="28"/>
              </w:rPr>
              <w:t>Ребята, хотите вместо занятия отправит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43F1F">
              <w:rPr>
                <w:rFonts w:ascii="Times New Roman" w:hAnsi="Times New Roman" w:cs="Times New Roman"/>
                <w:sz w:val="28"/>
                <w:szCs w:val="28"/>
              </w:rPr>
              <w:t xml:space="preserve">ся в </w:t>
            </w:r>
            <w:r w:rsidRPr="003B3D68">
              <w:rPr>
                <w:rFonts w:ascii="Times New Roman" w:hAnsi="Times New Roman" w:cs="Times New Roman"/>
                <w:sz w:val="28"/>
                <w:szCs w:val="28"/>
              </w:rPr>
              <w:t>поход</w:t>
            </w:r>
            <w:r w:rsidR="00A43F1F">
              <w:rPr>
                <w:rFonts w:ascii="Times New Roman" w:hAnsi="Times New Roman" w:cs="Times New Roman"/>
                <w:sz w:val="28"/>
                <w:szCs w:val="28"/>
              </w:rPr>
              <w:t xml:space="preserve"> и ненадолго стать туристами</w:t>
            </w:r>
            <w:r w:rsidRPr="003B3D6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2C8D" w:rsidRDefault="00772C8D" w:rsidP="003B3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1D" w:rsidRDefault="0011111D" w:rsidP="003B3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Любознательный народ! Отправляемся в поход</w:t>
            </w:r>
            <w:r w:rsidR="00772C8D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11111D" w:rsidRDefault="0011111D" w:rsidP="003B3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9C" w:rsidRPr="00772C8D" w:rsidRDefault="001A7A9C" w:rsidP="001A7A9C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23469">
              <w:rPr>
                <w:rFonts w:ascii="Times New Roman" w:hAnsi="Times New Roman" w:cs="Times New Roman"/>
                <w:b/>
                <w:sz w:val="28"/>
                <w:szCs w:val="28"/>
              </w:rPr>
              <w:t>Перестроение в колонну.</w:t>
            </w:r>
          </w:p>
          <w:p w:rsidR="00223469" w:rsidRDefault="00223469" w:rsidP="001A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469">
              <w:rPr>
                <w:rFonts w:ascii="Times New Roman" w:hAnsi="Times New Roman" w:cs="Times New Roman"/>
                <w:sz w:val="28"/>
                <w:szCs w:val="28"/>
              </w:rPr>
              <w:t>Направо</w:t>
            </w:r>
            <w:r w:rsidR="004D01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шагом марш!</w:t>
            </w:r>
          </w:p>
          <w:p w:rsidR="00E20531" w:rsidRDefault="00E20531" w:rsidP="001A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8D" w:rsidRDefault="00772C8D" w:rsidP="001A7A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2C8D" w:rsidRDefault="00772C8D" w:rsidP="001A7A9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23469" w:rsidRDefault="00223469" w:rsidP="001A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8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 с заданиями для рук и 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531" w:rsidRDefault="00E20531" w:rsidP="001A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обычная</w:t>
            </w:r>
            <w:r w:rsidR="00772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3469" w:rsidRDefault="00223469" w:rsidP="001A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носках</w:t>
            </w:r>
            <w:r w:rsidR="00BA4296">
              <w:rPr>
                <w:rFonts w:ascii="Times New Roman" w:hAnsi="Times New Roman" w:cs="Times New Roman"/>
                <w:sz w:val="28"/>
                <w:szCs w:val="28"/>
              </w:rPr>
              <w:t>, руки вверх.</w:t>
            </w:r>
          </w:p>
          <w:p w:rsidR="00223469" w:rsidRDefault="00223469" w:rsidP="001A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пятках</w:t>
            </w:r>
            <w:r w:rsidR="00BA4296">
              <w:rPr>
                <w:rFonts w:ascii="Times New Roman" w:hAnsi="Times New Roman" w:cs="Times New Roman"/>
                <w:sz w:val="28"/>
                <w:szCs w:val="28"/>
              </w:rPr>
              <w:t>, руки свободно.</w:t>
            </w:r>
          </w:p>
          <w:p w:rsidR="00223469" w:rsidRDefault="00223469" w:rsidP="001A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внешней стороне стопы</w:t>
            </w:r>
            <w:r w:rsidR="00BA4296">
              <w:rPr>
                <w:rFonts w:ascii="Times New Roman" w:hAnsi="Times New Roman" w:cs="Times New Roman"/>
                <w:sz w:val="28"/>
                <w:szCs w:val="28"/>
              </w:rPr>
              <w:t>, руки за голову.</w:t>
            </w:r>
          </w:p>
          <w:p w:rsidR="00BA4296" w:rsidRDefault="00BA4296" w:rsidP="001A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высоким подниманием коленей, руки на поясе.</w:t>
            </w:r>
          </w:p>
          <w:p w:rsidR="00D51092" w:rsidRDefault="00D51092" w:rsidP="001A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F1D" w:rsidRPr="00E20531" w:rsidRDefault="002B2F1D" w:rsidP="001A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Инструктор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E205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205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Вот перед нами ручеек.</w:t>
            </w:r>
          </w:p>
          <w:p w:rsidR="005F7804" w:rsidRPr="002B2F1D" w:rsidRDefault="005F7804" w:rsidP="001A7A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F1D">
              <w:rPr>
                <w:rFonts w:ascii="Times New Roman" w:hAnsi="Times New Roman" w:cs="Times New Roman"/>
                <w:i/>
                <w:sz w:val="28"/>
                <w:szCs w:val="28"/>
              </w:rPr>
              <w:t>А ручей вдруг осмелел.</w:t>
            </w:r>
          </w:p>
          <w:p w:rsidR="005F7804" w:rsidRPr="002B2F1D" w:rsidRDefault="005F7804" w:rsidP="001A7A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F1D">
              <w:rPr>
                <w:rFonts w:ascii="Times New Roman" w:hAnsi="Times New Roman" w:cs="Times New Roman"/>
                <w:i/>
                <w:sz w:val="28"/>
                <w:szCs w:val="28"/>
              </w:rPr>
              <w:t>Песню звонкую запел,</w:t>
            </w:r>
          </w:p>
          <w:p w:rsidR="005F7804" w:rsidRPr="002B2F1D" w:rsidRDefault="005F7804" w:rsidP="001A7A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F1D">
              <w:rPr>
                <w:rFonts w:ascii="Times New Roman" w:hAnsi="Times New Roman" w:cs="Times New Roman"/>
                <w:i/>
                <w:sz w:val="28"/>
                <w:szCs w:val="28"/>
              </w:rPr>
              <w:t>Разыгрался шалунишка</w:t>
            </w:r>
          </w:p>
          <w:p w:rsidR="005F7804" w:rsidRPr="002B2F1D" w:rsidRDefault="005F7804" w:rsidP="001A7A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F1D">
              <w:rPr>
                <w:rFonts w:ascii="Times New Roman" w:hAnsi="Times New Roman" w:cs="Times New Roman"/>
                <w:i/>
                <w:sz w:val="28"/>
                <w:szCs w:val="28"/>
              </w:rPr>
              <w:t>И помчался, как мальчишка.</w:t>
            </w:r>
          </w:p>
          <w:p w:rsidR="005F7804" w:rsidRPr="002B2F1D" w:rsidRDefault="005F7804" w:rsidP="001A7A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F1D">
              <w:rPr>
                <w:rFonts w:ascii="Times New Roman" w:hAnsi="Times New Roman" w:cs="Times New Roman"/>
                <w:i/>
                <w:sz w:val="28"/>
                <w:szCs w:val="28"/>
              </w:rPr>
              <w:t>-Где вы, братья ручейки,</w:t>
            </w:r>
          </w:p>
          <w:p w:rsidR="005F7804" w:rsidRDefault="005F7804" w:rsidP="001A7A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F1D">
              <w:rPr>
                <w:rFonts w:ascii="Times New Roman" w:hAnsi="Times New Roman" w:cs="Times New Roman"/>
                <w:i/>
                <w:sz w:val="28"/>
                <w:szCs w:val="28"/>
              </w:rPr>
              <w:t>Кто со мной вперегонки? (Л. Шмидт)</w:t>
            </w:r>
          </w:p>
          <w:p w:rsidR="002B2F1D" w:rsidRDefault="002B2F1D" w:rsidP="002B2F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2F1D" w:rsidRDefault="002B2F1D" w:rsidP="002B2F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Бег </w:t>
            </w:r>
          </w:p>
          <w:p w:rsidR="005F7804" w:rsidRDefault="005F7804" w:rsidP="001A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обычный </w:t>
            </w:r>
          </w:p>
          <w:p w:rsidR="005F7804" w:rsidRDefault="005F7804" w:rsidP="001A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змейкой</w:t>
            </w:r>
          </w:p>
          <w:p w:rsidR="002B2F1D" w:rsidRDefault="002B2F1D" w:rsidP="001A7A9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F7804" w:rsidRDefault="005F7804" w:rsidP="001A7A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7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Инструктор:</w:t>
            </w:r>
            <w:r w:rsidRPr="005F78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5F78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</w:t>
            </w:r>
            <w:r w:rsidR="004D01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еёк привёл нас к реке. Как нам переправиться на противоположный берег? </w:t>
            </w:r>
          </w:p>
          <w:p w:rsidR="004D012E" w:rsidRDefault="004D012E" w:rsidP="001A7A9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4D012E" w:rsidRDefault="004D012E" w:rsidP="001A7A9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Ответы детей.</w:t>
            </w:r>
          </w:p>
          <w:p w:rsidR="004D012E" w:rsidRDefault="004D012E" w:rsidP="001A7A9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4D012E" w:rsidRPr="004D012E" w:rsidRDefault="004D012E" w:rsidP="001A7A9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Инструктор: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вам предлагаю отправиться на лодках.</w:t>
            </w:r>
          </w:p>
          <w:p w:rsidR="00DC517B" w:rsidRDefault="00DC517B" w:rsidP="001A7A9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DC517B" w:rsidRDefault="00DC517B" w:rsidP="001A7A9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51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Перестроение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4D01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2</w:t>
            </w:r>
            <w:r w:rsidRPr="00DC51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колонны</w:t>
            </w:r>
            <w:r w:rsidR="00A455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45593" w:rsidRDefault="00A45593" w:rsidP="001A7A9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45593" w:rsidRDefault="00A45593" w:rsidP="001A7A9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Основная часть.</w:t>
            </w:r>
          </w:p>
          <w:p w:rsidR="005D7E88" w:rsidRPr="005D7E88" w:rsidRDefault="005D7E88" w:rsidP="001A7A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Занимаем места в лодках. Все готовы? Отправляемся!</w:t>
            </w:r>
          </w:p>
          <w:p w:rsidR="00F25F47" w:rsidRDefault="00F25F47" w:rsidP="001A7A9C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F25F47" w:rsidRDefault="00F25F47" w:rsidP="001A7A9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25F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ОРУ</w:t>
            </w:r>
            <w:r w:rsidR="004D01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на гимнастических скамейках</w:t>
            </w:r>
            <w:r w:rsidR="00DC51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462B0" w:rsidRPr="007947BB" w:rsidRDefault="0085715B" w:rsidP="0085715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7947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462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 п. – сидя верхом на скамейке, ноги согнуты в коленях, руки на пояс.</w:t>
            </w:r>
          </w:p>
          <w:p w:rsidR="00C47053" w:rsidRDefault="00B462B0" w:rsidP="008571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 – руки в стороны</w:t>
            </w:r>
            <w:r w:rsidR="00C470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; 2 – руки вверх; 3 – руки в стороны; </w:t>
            </w:r>
          </w:p>
          <w:p w:rsidR="00B462B0" w:rsidRPr="00B462B0" w:rsidRDefault="00C47053" w:rsidP="008571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– И. п.</w:t>
            </w:r>
          </w:p>
          <w:p w:rsidR="0085715B" w:rsidRPr="0085715B" w:rsidRDefault="0085715B" w:rsidP="0085715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47053" w:rsidRPr="007947BB" w:rsidRDefault="00FC5236" w:rsidP="00C4705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7947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C470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 п. – сидя верхом на скамейке, ноги</w:t>
            </w:r>
            <w:r w:rsidR="00792B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согнуты в коленях, руки к плечам</w:t>
            </w:r>
            <w:r w:rsidR="00C470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77E4C" w:rsidRDefault="00C47053" w:rsidP="00C470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–</w:t>
            </w:r>
            <w:r w:rsidR="00177E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наклон к правой ноге, коснуться локтем колена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2E1645" w:rsidRDefault="00C47053" w:rsidP="00C47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–</w:t>
            </w:r>
            <w:r w:rsidR="00177E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и. 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 3</w:t>
            </w:r>
            <w:r w:rsidR="00177E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-4 - то же к левой.</w:t>
            </w:r>
          </w:p>
          <w:p w:rsidR="00177E4C" w:rsidRPr="007947BB" w:rsidRDefault="00FC5236" w:rsidP="0017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94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77E4C">
              <w:rPr>
                <w:rFonts w:ascii="Times New Roman" w:hAnsi="Times New Roman" w:cs="Times New Roman"/>
                <w:sz w:val="28"/>
                <w:szCs w:val="28"/>
              </w:rPr>
              <w:t>И. п. – сидя на скамейке ноги вытянуты в</w:t>
            </w:r>
            <w:r w:rsidR="007947BB">
              <w:rPr>
                <w:rFonts w:ascii="Times New Roman" w:hAnsi="Times New Roman" w:cs="Times New Roman"/>
                <w:sz w:val="28"/>
                <w:szCs w:val="28"/>
              </w:rPr>
              <w:t>перед, руки хватом сверху</w:t>
            </w:r>
            <w:r w:rsidR="00177E4C">
              <w:rPr>
                <w:rFonts w:ascii="Times New Roman" w:hAnsi="Times New Roman" w:cs="Times New Roman"/>
                <w:sz w:val="28"/>
                <w:szCs w:val="28"/>
              </w:rPr>
              <w:t xml:space="preserve"> за края скамейки.</w:t>
            </w:r>
          </w:p>
          <w:p w:rsidR="00177E4C" w:rsidRDefault="00177E4C" w:rsidP="0017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1 -2 – поднять прямые ноги вперед-вверх; 3-4 – и. п.</w:t>
            </w:r>
          </w:p>
          <w:p w:rsidR="00177E4C" w:rsidRPr="00F31215" w:rsidRDefault="00177E4C" w:rsidP="00AC1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7E4C" w:rsidRPr="007947BB" w:rsidRDefault="002E1645" w:rsidP="0017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94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77E4C">
              <w:rPr>
                <w:rFonts w:ascii="Times New Roman" w:hAnsi="Times New Roman" w:cs="Times New Roman"/>
                <w:sz w:val="28"/>
                <w:szCs w:val="28"/>
              </w:rPr>
              <w:t>И. п. – стойка перед скамейкой, руки произвольно.</w:t>
            </w:r>
          </w:p>
          <w:p w:rsidR="00177E4C" w:rsidRDefault="00177E4C" w:rsidP="0017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шаг правой ногой на скамейку; 2- шаг левой ногой на скамейку. 3 - шаг правой ногой со скамейки; 4 - шаг левой ногой со скамейки.</w:t>
            </w:r>
          </w:p>
          <w:p w:rsidR="00177E4C" w:rsidRDefault="00177E4C" w:rsidP="00AC1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8AA" w:rsidRPr="007947BB" w:rsidRDefault="002E1645" w:rsidP="0004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94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468AA">
              <w:rPr>
                <w:rFonts w:ascii="Times New Roman" w:hAnsi="Times New Roman" w:cs="Times New Roman"/>
                <w:sz w:val="28"/>
                <w:szCs w:val="28"/>
              </w:rPr>
              <w:t>И. п. – стойка спиной к скамейке, руки на поясе.</w:t>
            </w:r>
          </w:p>
          <w:p w:rsidR="000468AA" w:rsidRDefault="000468AA" w:rsidP="0004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сесть на скамейку; 2 – и. п.; </w:t>
            </w:r>
          </w:p>
          <w:p w:rsidR="000468AA" w:rsidRPr="00EB31AE" w:rsidRDefault="000468AA" w:rsidP="0004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– то же.</w:t>
            </w:r>
          </w:p>
          <w:p w:rsidR="00177E4C" w:rsidRPr="007947BB" w:rsidRDefault="007947BB" w:rsidP="00AC1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="00177E4C">
              <w:rPr>
                <w:rFonts w:ascii="Times New Roman" w:hAnsi="Times New Roman" w:cs="Times New Roman"/>
                <w:sz w:val="28"/>
                <w:szCs w:val="28"/>
              </w:rPr>
              <w:t xml:space="preserve">И. п. – стоя боком к скамейке. Руки произвольно. На счет 1-8 – прыжки вдоль скамейки. Затем пауза и снова прыжки. </w:t>
            </w:r>
          </w:p>
          <w:p w:rsidR="00DC517B" w:rsidRDefault="00DC517B" w:rsidP="001A7A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77E4C" w:rsidRPr="00AC1E50" w:rsidRDefault="00177E4C" w:rsidP="001A7A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Перестроение в колонну. </w:t>
            </w:r>
            <w:r w:rsidR="00665B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Ходьба. Перестроение в шеренгу.</w:t>
            </w:r>
          </w:p>
          <w:p w:rsidR="004C3A5B" w:rsidRDefault="004C3A5B" w:rsidP="001A7A9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DC517B" w:rsidRDefault="004C3A5B" w:rsidP="001A7A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Инструктор: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Выходим на берег. </w:t>
            </w:r>
          </w:p>
          <w:p w:rsidR="00A764C1" w:rsidRPr="004C3A5B" w:rsidRDefault="004C3A5B" w:rsidP="00A764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Смотрите, какая замечательная полянка! </w:t>
            </w:r>
            <w:r w:rsidR="00A764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Предлагаю поставить п</w:t>
            </w:r>
            <w:r w:rsidR="00DD0F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алатку, собрать ветки</w:t>
            </w:r>
            <w:r w:rsidR="00A764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костра. Сходить на</w:t>
            </w:r>
            <w:r w:rsidR="00E86D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реку за водой, чтобы приготовить обед.</w:t>
            </w:r>
          </w:p>
          <w:p w:rsidR="005D7E88" w:rsidRDefault="005D7E88" w:rsidP="004C3A5B">
            <w:pPr>
              <w:pStyle w:val="a4"/>
              <w:rPr>
                <w:b/>
                <w:bCs/>
              </w:rPr>
            </w:pPr>
          </w:p>
          <w:p w:rsidR="0045212A" w:rsidRDefault="0045212A" w:rsidP="004C3A5B">
            <w:pPr>
              <w:pStyle w:val="a4"/>
              <w:rPr>
                <w:b/>
                <w:bCs/>
              </w:rPr>
            </w:pPr>
          </w:p>
          <w:p w:rsidR="004C3A5B" w:rsidRPr="00206466" w:rsidRDefault="00A764C1" w:rsidP="004C3A5B">
            <w:pPr>
              <w:pStyle w:val="a4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>ОВД</w:t>
            </w:r>
            <w:r w:rsidR="00206466">
              <w:rPr>
                <w:b/>
                <w:bCs/>
              </w:rPr>
              <w:t xml:space="preserve">: </w:t>
            </w:r>
            <w:r w:rsidR="00206466" w:rsidRPr="00206466">
              <w:rPr>
                <w:b/>
                <w:bCs/>
                <w:sz w:val="28"/>
              </w:rPr>
              <w:t>поточно</w:t>
            </w:r>
          </w:p>
          <w:p w:rsidR="00A764C1" w:rsidRDefault="00A764C1" w:rsidP="004C3A5B">
            <w:pPr>
              <w:pStyle w:val="a4"/>
              <w:rPr>
                <w:bCs/>
                <w:i/>
                <w:sz w:val="28"/>
                <w:szCs w:val="28"/>
              </w:rPr>
            </w:pPr>
            <w:r w:rsidRPr="00A764C1">
              <w:rPr>
                <w:bCs/>
                <w:sz w:val="28"/>
                <w:szCs w:val="28"/>
              </w:rPr>
              <w:t xml:space="preserve">1 Ползание </w:t>
            </w:r>
            <w:r>
              <w:rPr>
                <w:bCs/>
                <w:sz w:val="28"/>
                <w:szCs w:val="28"/>
              </w:rPr>
              <w:t xml:space="preserve">через туннель.  </w:t>
            </w:r>
            <w:r>
              <w:rPr>
                <w:bCs/>
                <w:i/>
                <w:sz w:val="28"/>
                <w:szCs w:val="28"/>
              </w:rPr>
              <w:t>(ставим палатку).</w:t>
            </w:r>
          </w:p>
          <w:p w:rsidR="00A764C1" w:rsidRDefault="00A764C1" w:rsidP="004C3A5B">
            <w:pPr>
              <w:pStyle w:val="a4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2.Прыжки из обруча в обруч. </w:t>
            </w:r>
            <w:r>
              <w:rPr>
                <w:bCs/>
                <w:i/>
                <w:sz w:val="28"/>
                <w:szCs w:val="28"/>
              </w:rPr>
              <w:t>(собираем ветки для костра).</w:t>
            </w:r>
          </w:p>
          <w:p w:rsidR="00A764C1" w:rsidRPr="00A764C1" w:rsidRDefault="00A764C1" w:rsidP="004C3A5B">
            <w:pPr>
              <w:pStyle w:val="a4"/>
              <w:rPr>
                <w:bCs/>
                <w:sz w:val="28"/>
                <w:szCs w:val="28"/>
              </w:rPr>
            </w:pPr>
          </w:p>
          <w:p w:rsidR="00A764C1" w:rsidRPr="00A764C1" w:rsidRDefault="00A764C1" w:rsidP="00A764C1">
            <w:pPr>
              <w:pStyle w:val="a4"/>
              <w:ind w:left="360"/>
              <w:rPr>
                <w:bCs/>
              </w:rPr>
            </w:pPr>
          </w:p>
          <w:p w:rsidR="004C3A5B" w:rsidRDefault="004C3A5B" w:rsidP="001A7A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0FCC" w:rsidRDefault="00DD0FCC" w:rsidP="002B2F1D">
            <w:pPr>
              <w:pStyle w:val="a4"/>
              <w:rPr>
                <w:b/>
                <w:bCs/>
                <w:sz w:val="28"/>
                <w:szCs w:val="28"/>
              </w:rPr>
            </w:pPr>
          </w:p>
          <w:p w:rsidR="00E86DFE" w:rsidRDefault="00E86DFE" w:rsidP="002B2F1D">
            <w:pPr>
              <w:pStyle w:val="a4"/>
              <w:rPr>
                <w:bCs/>
                <w:sz w:val="28"/>
                <w:szCs w:val="28"/>
              </w:rPr>
            </w:pPr>
          </w:p>
          <w:p w:rsidR="002B2F1D" w:rsidRPr="009353A1" w:rsidRDefault="00DD0FCC" w:rsidP="002B2F1D">
            <w:pPr>
              <w:pStyle w:val="a4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E86DFE">
              <w:rPr>
                <w:bCs/>
                <w:sz w:val="28"/>
                <w:szCs w:val="28"/>
              </w:rPr>
              <w:t xml:space="preserve">Ходьба по гимнастической скамейке, руки на поясе.  На середине присесть, вынести прямые руки вперед. </w:t>
            </w:r>
            <w:r w:rsidR="00E86DFE">
              <w:rPr>
                <w:bCs/>
                <w:i/>
                <w:sz w:val="28"/>
                <w:szCs w:val="28"/>
              </w:rPr>
              <w:t>(принести воды для приготовления обеда).</w:t>
            </w:r>
          </w:p>
          <w:p w:rsidR="00C370A6" w:rsidRDefault="005C375C" w:rsidP="00FC38D7">
            <w:pPr>
              <w:pStyle w:val="a4"/>
              <w:rPr>
                <w:color w:val="010101"/>
                <w:sz w:val="28"/>
                <w:szCs w:val="28"/>
              </w:rPr>
            </w:pPr>
            <w:r>
              <w:rPr>
                <w:b/>
                <w:color w:val="010101"/>
                <w:sz w:val="28"/>
                <w:szCs w:val="28"/>
              </w:rPr>
              <w:t xml:space="preserve">Инструктор: </w:t>
            </w:r>
            <w:r w:rsidR="001362D1" w:rsidRPr="001362D1">
              <w:rPr>
                <w:color w:val="010101"/>
                <w:sz w:val="28"/>
                <w:szCs w:val="28"/>
              </w:rPr>
              <w:t>Молодцы, ребята!</w:t>
            </w:r>
            <w:r w:rsidR="001362D1">
              <w:rPr>
                <w:color w:val="010101"/>
                <w:sz w:val="28"/>
                <w:szCs w:val="28"/>
              </w:rPr>
              <w:t xml:space="preserve"> </w:t>
            </w:r>
            <w:r w:rsidR="00C370A6">
              <w:rPr>
                <w:color w:val="010101"/>
                <w:sz w:val="28"/>
                <w:szCs w:val="28"/>
              </w:rPr>
              <w:t xml:space="preserve">палатку поставили, воды для принесли. Пора и подкрепиться! Что мы можем приготовить? </w:t>
            </w:r>
          </w:p>
          <w:p w:rsidR="00C370A6" w:rsidRDefault="00C370A6" w:rsidP="00FC38D7">
            <w:pPr>
              <w:pStyle w:val="a4"/>
              <w:rPr>
                <w:i/>
                <w:color w:val="010101"/>
                <w:sz w:val="28"/>
                <w:szCs w:val="28"/>
              </w:rPr>
            </w:pPr>
            <w:r>
              <w:rPr>
                <w:i/>
                <w:color w:val="010101"/>
                <w:sz w:val="28"/>
                <w:szCs w:val="28"/>
              </w:rPr>
              <w:t xml:space="preserve">Ответы детей. </w:t>
            </w:r>
          </w:p>
          <w:p w:rsidR="00C370A6" w:rsidRDefault="00C370A6" w:rsidP="00FC38D7">
            <w:pPr>
              <w:pStyle w:val="a4"/>
              <w:rPr>
                <w:color w:val="010101"/>
                <w:sz w:val="28"/>
                <w:szCs w:val="28"/>
              </w:rPr>
            </w:pPr>
            <w:r>
              <w:rPr>
                <w:b/>
                <w:color w:val="010101"/>
                <w:sz w:val="28"/>
                <w:szCs w:val="28"/>
              </w:rPr>
              <w:t xml:space="preserve">Инструктор: </w:t>
            </w:r>
            <w:proofErr w:type="gramStart"/>
            <w:r>
              <w:rPr>
                <w:color w:val="010101"/>
                <w:sz w:val="28"/>
                <w:szCs w:val="28"/>
              </w:rPr>
              <w:t>В</w:t>
            </w:r>
            <w:proofErr w:type="gramEnd"/>
            <w:r>
              <w:rPr>
                <w:color w:val="010101"/>
                <w:sz w:val="28"/>
                <w:szCs w:val="28"/>
              </w:rPr>
              <w:t xml:space="preserve"> по</w:t>
            </w:r>
            <w:r w:rsidR="00413A68">
              <w:rPr>
                <w:color w:val="010101"/>
                <w:sz w:val="28"/>
                <w:szCs w:val="28"/>
              </w:rPr>
              <w:t>хо</w:t>
            </w:r>
            <w:r>
              <w:rPr>
                <w:color w:val="010101"/>
                <w:sz w:val="28"/>
                <w:szCs w:val="28"/>
              </w:rPr>
              <w:t>де можно сварить вкусную уху.</w:t>
            </w:r>
          </w:p>
          <w:p w:rsidR="005D7E88" w:rsidRDefault="009353A1" w:rsidP="00FC38D7">
            <w:pPr>
              <w:pStyle w:val="a4"/>
              <w:rPr>
                <w:b/>
                <w:color w:val="010101"/>
                <w:sz w:val="28"/>
                <w:szCs w:val="28"/>
              </w:rPr>
            </w:pPr>
            <w:r>
              <w:rPr>
                <w:b/>
                <w:color w:val="010101"/>
                <w:sz w:val="28"/>
                <w:szCs w:val="28"/>
              </w:rPr>
              <w:t>Подвижная игра</w:t>
            </w:r>
            <w:r w:rsidR="00C370A6">
              <w:rPr>
                <w:b/>
                <w:color w:val="010101"/>
                <w:sz w:val="28"/>
                <w:szCs w:val="28"/>
              </w:rPr>
              <w:t xml:space="preserve"> «Невод»</w:t>
            </w:r>
            <w:r w:rsidR="005D7E88">
              <w:rPr>
                <w:b/>
                <w:color w:val="010101"/>
                <w:sz w:val="28"/>
                <w:szCs w:val="28"/>
              </w:rPr>
              <w:t>.</w:t>
            </w:r>
          </w:p>
          <w:p w:rsidR="00413A68" w:rsidRPr="005D7E88" w:rsidRDefault="00413A68" w:rsidP="00FC38D7">
            <w:pPr>
              <w:pStyle w:val="a4"/>
              <w:rPr>
                <w:b/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Три-четыре игрока («рыбаки»), взявшись за руки, образуют невод и стараются поймать «рыбу»</w:t>
            </w:r>
            <w:r w:rsidR="00B26A96">
              <w:rPr>
                <w:color w:val="010101"/>
                <w:sz w:val="28"/>
                <w:szCs w:val="28"/>
              </w:rPr>
              <w:t xml:space="preserve"> по сигналу</w:t>
            </w:r>
            <w:r>
              <w:rPr>
                <w:color w:val="010101"/>
                <w:sz w:val="28"/>
                <w:szCs w:val="28"/>
              </w:rPr>
              <w:t>.</w:t>
            </w:r>
          </w:p>
          <w:p w:rsidR="00413A68" w:rsidRDefault="00413A68" w:rsidP="00FC38D7">
            <w:pPr>
              <w:pStyle w:val="a4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Рыбаки: Эй, вы кильки и бычки!</w:t>
            </w:r>
          </w:p>
          <w:p w:rsidR="00413A68" w:rsidRDefault="00413A68" w:rsidP="00FC38D7">
            <w:pPr>
              <w:pStyle w:val="a4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Рыбки: Что вам надо рыбачки?</w:t>
            </w:r>
          </w:p>
          <w:p w:rsidR="00413A68" w:rsidRDefault="00413A68" w:rsidP="00FC38D7">
            <w:pPr>
              <w:pStyle w:val="a4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lastRenderedPageBreak/>
              <w:t>Рыбаки: Будем вас сейчас ловить и в бочоночках солить.</w:t>
            </w:r>
          </w:p>
          <w:p w:rsidR="00413A68" w:rsidRDefault="00413A68" w:rsidP="00FC38D7">
            <w:pPr>
              <w:pStyle w:val="a4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Рыбки: </w:t>
            </w:r>
            <w:proofErr w:type="gramStart"/>
            <w:r>
              <w:rPr>
                <w:color w:val="010101"/>
                <w:sz w:val="28"/>
                <w:szCs w:val="28"/>
              </w:rPr>
              <w:t>А</w:t>
            </w:r>
            <w:proofErr w:type="gramEnd"/>
            <w:r>
              <w:rPr>
                <w:color w:val="010101"/>
                <w:sz w:val="28"/>
                <w:szCs w:val="28"/>
              </w:rPr>
              <w:t xml:space="preserve"> мы дырочку найдем и от вас мы уплывем!</w:t>
            </w:r>
          </w:p>
          <w:p w:rsidR="00206466" w:rsidRPr="00206466" w:rsidRDefault="00206466" w:rsidP="00FC38D7">
            <w:pPr>
              <w:pStyle w:val="a4"/>
              <w:rPr>
                <w:b/>
                <w:color w:val="010101"/>
                <w:sz w:val="28"/>
                <w:szCs w:val="28"/>
              </w:rPr>
            </w:pPr>
            <w:r>
              <w:rPr>
                <w:b/>
                <w:color w:val="010101"/>
                <w:sz w:val="28"/>
                <w:szCs w:val="28"/>
              </w:rPr>
              <w:t>Заключительная часть.</w:t>
            </w:r>
          </w:p>
          <w:p w:rsidR="00C57311" w:rsidRPr="00F65961" w:rsidRDefault="00F65961" w:rsidP="00C57311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65961">
              <w:rPr>
                <w:b/>
                <w:bCs/>
                <w:color w:val="000000"/>
                <w:sz w:val="28"/>
                <w:szCs w:val="28"/>
              </w:rPr>
              <w:t>Инструктор</w:t>
            </w:r>
            <w:r w:rsidR="00C57311" w:rsidRPr="00F65961">
              <w:rPr>
                <w:b/>
                <w:bCs/>
                <w:color w:val="000000"/>
                <w:sz w:val="28"/>
                <w:szCs w:val="28"/>
              </w:rPr>
              <w:t>: </w:t>
            </w:r>
            <w:r w:rsidR="00C57311" w:rsidRPr="00F65961">
              <w:rPr>
                <w:color w:val="000000"/>
                <w:sz w:val="28"/>
                <w:szCs w:val="28"/>
              </w:rPr>
              <w:t>Ребята, давайте проверим, готова ли наша уха.</w:t>
            </w:r>
          </w:p>
          <w:p w:rsidR="00C57311" w:rsidRPr="00F65961" w:rsidRDefault="00C57311" w:rsidP="00F65961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65961">
              <w:rPr>
                <w:b/>
                <w:bCs/>
                <w:color w:val="000000"/>
                <w:sz w:val="28"/>
                <w:szCs w:val="28"/>
              </w:rPr>
              <w:t>Пальчиковая игра «Уха»</w:t>
            </w:r>
          </w:p>
          <w:p w:rsidR="00F65961" w:rsidRDefault="00E8352B" w:rsidP="00C57311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зеленом на лугу сварим вкусную уху. </w:t>
            </w:r>
            <w:r w:rsidR="00C57311" w:rsidRPr="00F65961">
              <w:rPr>
                <w:color w:val="000000"/>
                <w:sz w:val="28"/>
                <w:szCs w:val="28"/>
              </w:rPr>
              <w:t>(Трут ладонь об ладонь)</w:t>
            </w:r>
          </w:p>
          <w:p w:rsidR="00C57311" w:rsidRPr="00F65961" w:rsidRDefault="00E8352B" w:rsidP="00C57311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Покрошили мы </w:t>
            </w:r>
            <w:r w:rsidR="00C57311" w:rsidRPr="00F65961">
              <w:rPr>
                <w:color w:val="000000"/>
                <w:sz w:val="28"/>
                <w:szCs w:val="28"/>
              </w:rPr>
              <w:t>картошки,</w:t>
            </w:r>
          </w:p>
          <w:p w:rsidR="00C57311" w:rsidRDefault="00E8352B" w:rsidP="00C57311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п</w:t>
            </w:r>
            <w:r w:rsidR="00C57311" w:rsidRPr="00F65961">
              <w:rPr>
                <w:color w:val="000000"/>
                <w:sz w:val="28"/>
                <w:szCs w:val="28"/>
              </w:rPr>
              <w:t>етрушки</w:t>
            </w:r>
            <w:r>
              <w:rPr>
                <w:color w:val="000000"/>
                <w:sz w:val="28"/>
                <w:szCs w:val="28"/>
              </w:rPr>
              <w:t>,</w:t>
            </w:r>
            <w:r w:rsidR="00C57311" w:rsidRPr="00F65961">
              <w:rPr>
                <w:color w:val="000000"/>
                <w:sz w:val="28"/>
                <w:szCs w:val="28"/>
              </w:rPr>
              <w:t xml:space="preserve"> и морковки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C57311" w:rsidRPr="00F65961">
              <w:rPr>
                <w:color w:val="000000"/>
                <w:sz w:val="28"/>
                <w:szCs w:val="28"/>
              </w:rPr>
              <w:t> (Постукивают ребрами ладони об ладонь)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8352B" w:rsidRPr="00F65961" w:rsidRDefault="00E8352B" w:rsidP="00C57311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Посолили, поперчили (Дети пальчиками «солят» уху). </w:t>
            </w:r>
          </w:p>
          <w:p w:rsidR="00C57311" w:rsidRPr="00F65961" w:rsidRDefault="00E8352B" w:rsidP="00C57311">
            <w:pPr>
              <w:pStyle w:val="a4"/>
              <w:shd w:val="clear" w:color="auto" w:fill="FFFFFF"/>
              <w:spacing w:after="24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Уху вкусную сварили.</w:t>
            </w:r>
            <w:r w:rsidR="00C57311" w:rsidRPr="00F65961">
              <w:rPr>
                <w:color w:val="000000"/>
                <w:sz w:val="28"/>
                <w:szCs w:val="28"/>
              </w:rPr>
              <w:t> (Поглаживают ладонями живот)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57311" w:rsidRDefault="00F65961" w:rsidP="00C57311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Инструктор</w:t>
            </w:r>
            <w:r w:rsidR="00C57311" w:rsidRPr="00F65961">
              <w:rPr>
                <w:b/>
                <w:bCs/>
                <w:color w:val="000000"/>
                <w:sz w:val="28"/>
                <w:szCs w:val="28"/>
              </w:rPr>
              <w:t>: </w:t>
            </w:r>
            <w:r w:rsidR="00C57311" w:rsidRPr="00F65961">
              <w:rPr>
                <w:color w:val="000000"/>
                <w:sz w:val="28"/>
                <w:szCs w:val="28"/>
              </w:rPr>
              <w:t>Ну вот и подкрепились!</w:t>
            </w:r>
          </w:p>
          <w:p w:rsidR="00F65961" w:rsidRPr="00897A66" w:rsidRDefault="00897A66" w:rsidP="00897A66">
            <w:pPr>
              <w:pStyle w:val="a4"/>
              <w:rPr>
                <w:b/>
                <w:color w:val="010101"/>
                <w:sz w:val="28"/>
                <w:szCs w:val="28"/>
              </w:rPr>
            </w:pPr>
            <w:r w:rsidRPr="00865AEB">
              <w:rPr>
                <w:b/>
                <w:color w:val="010101"/>
                <w:sz w:val="28"/>
                <w:szCs w:val="28"/>
              </w:rPr>
              <w:t>Заключительная часть.</w:t>
            </w:r>
          </w:p>
          <w:p w:rsidR="00C57311" w:rsidRPr="00F65961" w:rsidRDefault="00F65961" w:rsidP="00C57311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65961">
              <w:rPr>
                <w:color w:val="000000"/>
                <w:sz w:val="28"/>
                <w:szCs w:val="28"/>
              </w:rPr>
              <w:t xml:space="preserve">Давайте, присядем. </w:t>
            </w:r>
          </w:p>
          <w:p w:rsidR="00C57311" w:rsidRPr="00897A66" w:rsidRDefault="00C57311" w:rsidP="00C57311">
            <w:pPr>
              <w:pStyle w:val="a4"/>
              <w:shd w:val="clear" w:color="auto" w:fill="FFFFFF"/>
              <w:rPr>
                <w:i/>
                <w:color w:val="000000"/>
                <w:sz w:val="28"/>
                <w:szCs w:val="28"/>
              </w:rPr>
            </w:pPr>
            <w:r w:rsidRPr="00F65961">
              <w:rPr>
                <w:i/>
                <w:color w:val="000000"/>
                <w:sz w:val="28"/>
                <w:szCs w:val="28"/>
              </w:rPr>
              <w:t xml:space="preserve">Дети в кругу, сидят на полу, ноги </w:t>
            </w:r>
            <w:proofErr w:type="spellStart"/>
            <w:r w:rsidRPr="00F65961">
              <w:rPr>
                <w:i/>
                <w:color w:val="000000"/>
                <w:sz w:val="28"/>
                <w:szCs w:val="28"/>
              </w:rPr>
              <w:t>скрестно</w:t>
            </w:r>
            <w:proofErr w:type="spellEnd"/>
            <w:r w:rsidRPr="00F65961">
              <w:rPr>
                <w:i/>
                <w:color w:val="000000"/>
                <w:sz w:val="28"/>
                <w:szCs w:val="28"/>
              </w:rPr>
              <w:t>.</w:t>
            </w:r>
          </w:p>
          <w:p w:rsidR="00C57311" w:rsidRPr="00F65961" w:rsidRDefault="00C57311" w:rsidP="00C57311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65961">
              <w:rPr>
                <w:color w:val="000000"/>
                <w:sz w:val="28"/>
                <w:szCs w:val="28"/>
              </w:rPr>
              <w:t>Куда же мы с вами ходили? (в поход) Да! Как прекрасно мы провели время.</w:t>
            </w:r>
          </w:p>
          <w:p w:rsidR="00C57311" w:rsidRPr="00F65961" w:rsidRDefault="00C57311" w:rsidP="00C57311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65961">
              <w:rPr>
                <w:color w:val="000000"/>
                <w:sz w:val="28"/>
                <w:szCs w:val="28"/>
              </w:rPr>
              <w:t>А что вам больше всего понравилось в походе?</w:t>
            </w:r>
          </w:p>
          <w:p w:rsidR="00C57311" w:rsidRPr="00F65961" w:rsidRDefault="00C57311" w:rsidP="00C57311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65961">
              <w:rPr>
                <w:color w:val="000000"/>
                <w:sz w:val="28"/>
                <w:szCs w:val="28"/>
              </w:rPr>
              <w:lastRenderedPageBreak/>
              <w:t>Скажите, а что было самым сложным?</w:t>
            </w:r>
          </w:p>
          <w:p w:rsidR="00C57311" w:rsidRPr="00F65961" w:rsidRDefault="00C57311" w:rsidP="00C57311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65961">
              <w:rPr>
                <w:color w:val="000000"/>
                <w:sz w:val="28"/>
                <w:szCs w:val="28"/>
              </w:rPr>
              <w:t>А что больше всего понравилось? (Ответы)</w:t>
            </w:r>
          </w:p>
          <w:p w:rsidR="00C57311" w:rsidRPr="00F65961" w:rsidRDefault="00C57311" w:rsidP="00C57311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65961">
              <w:rPr>
                <w:color w:val="000000"/>
                <w:sz w:val="28"/>
                <w:szCs w:val="28"/>
              </w:rPr>
              <w:t>Теперь мы настоящие туристы. Пора отправляться домой.</w:t>
            </w:r>
          </w:p>
          <w:p w:rsidR="00C57311" w:rsidRPr="00F65961" w:rsidRDefault="00C57311" w:rsidP="00C57311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65961">
              <w:rPr>
                <w:b/>
                <w:bCs/>
                <w:color w:val="000000"/>
                <w:sz w:val="28"/>
                <w:szCs w:val="28"/>
              </w:rPr>
              <w:t>Построение в колонну.</w:t>
            </w:r>
          </w:p>
          <w:p w:rsidR="00C57311" w:rsidRPr="00F65961" w:rsidRDefault="00C57311" w:rsidP="00C57311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65961">
              <w:rPr>
                <w:color w:val="000000"/>
                <w:sz w:val="28"/>
                <w:szCs w:val="28"/>
              </w:rPr>
              <w:t>Дети уходят в группу.</w:t>
            </w:r>
          </w:p>
          <w:p w:rsidR="00C57311" w:rsidRPr="00F65961" w:rsidRDefault="00C57311" w:rsidP="00FC38D7">
            <w:pPr>
              <w:pStyle w:val="a4"/>
              <w:rPr>
                <w:color w:val="010101"/>
                <w:sz w:val="28"/>
                <w:szCs w:val="28"/>
              </w:rPr>
            </w:pPr>
          </w:p>
          <w:p w:rsidR="00865AEB" w:rsidRDefault="00865AEB" w:rsidP="00FC38D7">
            <w:pPr>
              <w:pStyle w:val="a4"/>
              <w:rPr>
                <w:color w:val="010101"/>
                <w:sz w:val="28"/>
                <w:szCs w:val="28"/>
              </w:rPr>
            </w:pPr>
          </w:p>
          <w:p w:rsidR="00865AEB" w:rsidRDefault="00865AEB" w:rsidP="00FC38D7">
            <w:pPr>
              <w:pStyle w:val="a4"/>
              <w:rPr>
                <w:color w:val="010101"/>
                <w:sz w:val="28"/>
                <w:szCs w:val="28"/>
              </w:rPr>
            </w:pPr>
          </w:p>
          <w:p w:rsidR="00865AEB" w:rsidRDefault="00865AEB" w:rsidP="00FC38D7">
            <w:pPr>
              <w:pStyle w:val="a4"/>
              <w:rPr>
                <w:color w:val="010101"/>
                <w:sz w:val="28"/>
                <w:szCs w:val="28"/>
              </w:rPr>
            </w:pPr>
          </w:p>
          <w:p w:rsidR="00FC38D7" w:rsidRPr="00FC38D7" w:rsidRDefault="00FC38D7" w:rsidP="00FC38D7">
            <w:pPr>
              <w:pStyle w:val="a4"/>
              <w:rPr>
                <w:b/>
                <w:i/>
                <w:sz w:val="28"/>
                <w:szCs w:val="28"/>
              </w:rPr>
            </w:pPr>
          </w:p>
          <w:p w:rsidR="002B2F1D" w:rsidRPr="005F7804" w:rsidRDefault="002B2F1D" w:rsidP="001A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237" w:rsidRDefault="00D62237" w:rsidP="00B060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9" w:type="dxa"/>
          </w:tcPr>
          <w:p w:rsidR="00D62237" w:rsidRDefault="00A45593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4 -5мин.</w:t>
            </w: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A45593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мин.</w:t>
            </w: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A45593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мин.</w:t>
            </w: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A45593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мин.</w:t>
            </w: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A45593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– 19 мин.</w:t>
            </w: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A45593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5-6 раз.</w:t>
            </w: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раз.</w:t>
            </w:r>
          </w:p>
          <w:p w:rsidR="00F31215" w:rsidRDefault="00F3121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31215" w:rsidRDefault="00F3121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715B" w:rsidRDefault="00F3121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раз.</w:t>
            </w:r>
          </w:p>
          <w:p w:rsidR="00177E4C" w:rsidRDefault="00177E4C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7E4C" w:rsidRDefault="00177E4C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7E4C" w:rsidRDefault="00177E4C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7E4C" w:rsidRDefault="00177E4C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7E4C" w:rsidRDefault="00177E4C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7E4C" w:rsidRDefault="00177E4C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5B15" w:rsidRDefault="00665B1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5B15" w:rsidRDefault="00665B1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5B15" w:rsidRDefault="00665B1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5B15" w:rsidRDefault="00665B1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5B15" w:rsidRDefault="00665B1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212A" w:rsidRDefault="0045212A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212A" w:rsidRDefault="0045212A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212A" w:rsidRDefault="0045212A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212A" w:rsidRDefault="0045212A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212A" w:rsidRDefault="0045212A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212A" w:rsidRDefault="0045212A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212A" w:rsidRDefault="0045212A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7E4C" w:rsidRDefault="00177E4C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2- 3 раза</w:t>
            </w:r>
          </w:p>
          <w:p w:rsidR="00F31215" w:rsidRDefault="00F31215" w:rsidP="00857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5B" w:rsidRDefault="0085715B" w:rsidP="00857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5B" w:rsidRDefault="0085715B" w:rsidP="00857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5B" w:rsidRDefault="0085715B" w:rsidP="00857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5B" w:rsidRDefault="0085715B" w:rsidP="00857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5B" w:rsidRDefault="0085715B" w:rsidP="00857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5B" w:rsidRDefault="0085715B" w:rsidP="00857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5B" w:rsidRDefault="0085715B" w:rsidP="00857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5B" w:rsidRDefault="0085715B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5B" w:rsidRDefault="0085715B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5B" w:rsidRDefault="0085715B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5B" w:rsidRDefault="0085715B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5B" w:rsidRDefault="0085715B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5B" w:rsidRDefault="0085715B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5B" w:rsidRDefault="0085715B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5B" w:rsidRDefault="0085715B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5B" w:rsidRDefault="0085715B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5B" w:rsidRDefault="0085715B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5B" w:rsidRDefault="0085715B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96" w:rsidRDefault="00B26A96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96" w:rsidRDefault="00B26A96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96" w:rsidRDefault="00B26A96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96" w:rsidRDefault="00B26A96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96" w:rsidRDefault="00B26A96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96" w:rsidRDefault="00B26A96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96" w:rsidRDefault="00B26A96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96" w:rsidRDefault="00B26A96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96" w:rsidRDefault="00B26A96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96" w:rsidRDefault="00B26A96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96" w:rsidRDefault="00B26A96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96" w:rsidRDefault="00B26A96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88" w:rsidRDefault="005D7E88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88" w:rsidRDefault="005D7E88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96" w:rsidRDefault="00665B15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раза.</w:t>
            </w:r>
          </w:p>
          <w:p w:rsidR="00B26A96" w:rsidRDefault="00B26A96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96" w:rsidRDefault="00B26A96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96" w:rsidRDefault="00B26A96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96" w:rsidRDefault="00B26A96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96" w:rsidRDefault="00B26A96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96" w:rsidRDefault="00B26A96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96" w:rsidRDefault="00B26A96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96" w:rsidRDefault="00B26A96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96" w:rsidRDefault="00B26A96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96" w:rsidRDefault="00B26A96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96" w:rsidRDefault="00B26A96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88" w:rsidRDefault="005D7E88" w:rsidP="00857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E88" w:rsidRDefault="005D7E88" w:rsidP="00857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E88" w:rsidRDefault="005D7E88" w:rsidP="00857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E88" w:rsidRDefault="005D7E88" w:rsidP="00857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E88" w:rsidRDefault="005D7E88" w:rsidP="00857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466" w:rsidRPr="00206466" w:rsidRDefault="00206466" w:rsidP="00857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466">
              <w:rPr>
                <w:rFonts w:ascii="Times New Roman" w:hAnsi="Times New Roman" w:cs="Times New Roman"/>
                <w:b/>
                <w:sz w:val="28"/>
                <w:szCs w:val="28"/>
              </w:rPr>
              <w:t>2 – 3 мин.</w:t>
            </w:r>
          </w:p>
        </w:tc>
        <w:tc>
          <w:tcPr>
            <w:tcW w:w="3115" w:type="dxa"/>
          </w:tcPr>
          <w:p w:rsidR="001A7A9C" w:rsidRPr="00D81890" w:rsidRDefault="001A7A9C" w:rsidP="001A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осанки и равнения.</w:t>
            </w:r>
          </w:p>
          <w:p w:rsidR="00D62237" w:rsidRDefault="00D62237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3469" w:rsidRDefault="00223469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3469" w:rsidRDefault="00223469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3469" w:rsidRDefault="00223469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3469" w:rsidRDefault="00223469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3469" w:rsidRDefault="00223469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3469" w:rsidRDefault="00223469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3469" w:rsidRDefault="00223469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3469" w:rsidRDefault="00223469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3469" w:rsidRDefault="00223469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3469" w:rsidRDefault="00223469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3469" w:rsidRDefault="00223469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3469" w:rsidRDefault="00223469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3469" w:rsidRDefault="00223469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3469" w:rsidRDefault="00223469" w:rsidP="00D622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3469" w:rsidRDefault="00223469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469">
              <w:rPr>
                <w:rFonts w:ascii="Times New Roman" w:hAnsi="Times New Roman" w:cs="Times New Roman"/>
                <w:bCs/>
                <w:sz w:val="28"/>
                <w:szCs w:val="28"/>
              </w:rPr>
              <w:t>Следим за осанкой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смотрим в затылок друг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другу, соблюдаем дистанцию.</w:t>
            </w:r>
          </w:p>
          <w:p w:rsidR="005F7804" w:rsidRDefault="005F7804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7804" w:rsidRDefault="005F7804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7804" w:rsidRDefault="005F7804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4296" w:rsidRDefault="00BA4296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7804" w:rsidRDefault="00BA4296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Обычная ходьба чередуется с ходьбой с заданиями.</w:t>
            </w:r>
          </w:p>
          <w:p w:rsidR="00BA4296" w:rsidRDefault="00BA4296" w:rsidP="005F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96" w:rsidRDefault="00BA4296" w:rsidP="005F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96" w:rsidRDefault="00BA4296" w:rsidP="005F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96" w:rsidRDefault="00BA4296" w:rsidP="005F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96" w:rsidRDefault="00BA4296" w:rsidP="005F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96" w:rsidRDefault="00BA4296" w:rsidP="005F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804" w:rsidRDefault="005F7804" w:rsidP="005F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и ходьба чередуются.</w:t>
            </w:r>
          </w:p>
          <w:p w:rsidR="004D012E" w:rsidRDefault="004D012E" w:rsidP="005F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2E" w:rsidRDefault="004D012E" w:rsidP="005F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2E" w:rsidRDefault="004D012E" w:rsidP="005F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2E" w:rsidRDefault="004D012E" w:rsidP="005F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2E" w:rsidRDefault="004D012E" w:rsidP="005F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466" w:rsidRDefault="00206466" w:rsidP="002064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После бега ходьба с восстановлением дыхания.</w:t>
            </w:r>
          </w:p>
          <w:p w:rsidR="00206466" w:rsidRDefault="00206466" w:rsidP="002064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012E" w:rsidRDefault="004D012E" w:rsidP="005F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2E" w:rsidRDefault="004D012E" w:rsidP="005F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2E" w:rsidRDefault="004D012E" w:rsidP="005F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2E" w:rsidRDefault="004D012E" w:rsidP="005F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2E" w:rsidRDefault="004D012E" w:rsidP="005F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2E" w:rsidRDefault="004D012E" w:rsidP="005F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2E" w:rsidRDefault="004D012E" w:rsidP="005F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2E" w:rsidRDefault="004D012E" w:rsidP="005F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2E" w:rsidRDefault="004D012E" w:rsidP="005F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2E" w:rsidRDefault="004D012E" w:rsidP="005F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2E" w:rsidRDefault="004D012E" w:rsidP="005F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2E" w:rsidRDefault="004D012E" w:rsidP="005F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2E" w:rsidRDefault="004D012E" w:rsidP="005F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2E" w:rsidRDefault="004D012E" w:rsidP="005F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2E" w:rsidRDefault="004D012E" w:rsidP="005F78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12E" w:rsidRDefault="004D012E" w:rsidP="005F7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</w:t>
            </w:r>
            <w:r w:rsidR="00A45593">
              <w:rPr>
                <w:rFonts w:ascii="Times New Roman" w:hAnsi="Times New Roman" w:cs="Times New Roman"/>
                <w:sz w:val="28"/>
                <w:szCs w:val="28"/>
              </w:rPr>
              <w:t>звеньями.</w:t>
            </w:r>
          </w:p>
          <w:p w:rsidR="005F7804" w:rsidRDefault="005F7804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B2F1D" w:rsidRDefault="002B2F1D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0A6E" w:rsidRDefault="00F50A6E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0A6E" w:rsidRDefault="00F50A6E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0A6E" w:rsidRDefault="00F50A6E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0A6E" w:rsidRDefault="00F50A6E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0A6E" w:rsidRDefault="00F50A6E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0A6E" w:rsidRDefault="00F50A6E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0A6E" w:rsidRDefault="00F50A6E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0A6E" w:rsidRDefault="00F50A6E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0A6E" w:rsidRDefault="00F50A6E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1645" w:rsidRDefault="002E164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1645" w:rsidRDefault="002E164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1645" w:rsidRDefault="002E164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1645" w:rsidRDefault="002E164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1645" w:rsidRDefault="002E164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1645" w:rsidRDefault="002E164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1645" w:rsidRDefault="002E164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86DFE" w:rsidRDefault="00E86DFE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86DFE" w:rsidRDefault="00E86DFE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86DFE" w:rsidRDefault="00E86DFE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5B15" w:rsidRDefault="00665B1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5B15" w:rsidRDefault="00665B1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5B15" w:rsidRDefault="00665B1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5B15" w:rsidRDefault="00665B1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5B15" w:rsidRDefault="00665B1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5B15" w:rsidRDefault="00665B1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5B15" w:rsidRDefault="00665B1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5B15" w:rsidRDefault="00665B1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5B15" w:rsidRDefault="00665B1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5B15" w:rsidRDefault="00665B1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5B15" w:rsidRDefault="00665B1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5B15" w:rsidRDefault="00665B1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5B15" w:rsidRDefault="00665B1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5B15" w:rsidRDefault="00665B1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5B15" w:rsidRDefault="00665B1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212A" w:rsidRDefault="0045212A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212A" w:rsidRDefault="0045212A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212A" w:rsidRDefault="0045212A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86DFE" w:rsidRDefault="00206466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Расположение оборудования по периметру зала.</w:t>
            </w:r>
          </w:p>
          <w:p w:rsidR="00E86DFE" w:rsidRDefault="00E86DFE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0A6E" w:rsidRDefault="00F50A6E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Внимание на качество выполнения. </w:t>
            </w:r>
          </w:p>
          <w:p w:rsidR="00E86DFE" w:rsidRDefault="00E86DFE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5B15" w:rsidRDefault="00665B1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5B15" w:rsidRDefault="00665B1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7E88" w:rsidRDefault="005D7E88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7E88" w:rsidRDefault="005D7E88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7E88" w:rsidRDefault="005D7E88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212A" w:rsidRDefault="0045212A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1645" w:rsidRDefault="00DD0FCC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Ползание с опорой на колени и</w:t>
            </w:r>
            <w:r w:rsidR="00E86D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ладони.</w:t>
            </w:r>
          </w:p>
          <w:p w:rsidR="002E1645" w:rsidRDefault="002E164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1645" w:rsidRDefault="00DD0FCC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обручей. </w:t>
            </w:r>
          </w:p>
          <w:p w:rsidR="002E1645" w:rsidRDefault="00A764C1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Внутри 1-го обруча лежат 2 кубика, за ободом 2-го по краям слева и справа по кубику и т.д. </w:t>
            </w:r>
            <w:r w:rsidR="00DD0FCC">
              <w:rPr>
                <w:rFonts w:ascii="Times New Roman" w:hAnsi="Times New Roman" w:cs="Times New Roman"/>
                <w:bCs/>
                <w:sz w:val="28"/>
                <w:szCs w:val="28"/>
              </w:rPr>
              <w:t>Ребенок прыгает в 1 обруч и перекладывает кубики за обод обруча, прыгает во 2 – кладет кубики в обруч и т.д.</w:t>
            </w:r>
          </w:p>
          <w:p w:rsidR="002E1645" w:rsidRDefault="002E164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1645" w:rsidRDefault="002E164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1645" w:rsidRDefault="00206466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Страховка детей.</w:t>
            </w:r>
          </w:p>
          <w:p w:rsidR="00F31215" w:rsidRDefault="00F31215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517B" w:rsidRDefault="00DC517B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517B" w:rsidRDefault="00DC517B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517B" w:rsidRDefault="00DC517B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517B" w:rsidRDefault="00DC517B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517B" w:rsidRDefault="00DC517B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517B" w:rsidRDefault="00DC517B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517B" w:rsidRDefault="00DC517B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5715B" w:rsidRPr="00AC1E50" w:rsidRDefault="0085715B" w:rsidP="00857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7B" w:rsidRDefault="00DC517B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517B" w:rsidRDefault="00DC517B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517B" w:rsidRDefault="00DC517B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517B" w:rsidRDefault="00DC517B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517B" w:rsidRDefault="00B26A96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Сигнал – музыкальное сопровождение. </w:t>
            </w:r>
          </w:p>
          <w:p w:rsidR="00B26A96" w:rsidRDefault="00B26A96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Игра проводится 2 раза «рыбки» и «рыбки меняются.</w:t>
            </w:r>
          </w:p>
          <w:p w:rsidR="00DC517B" w:rsidRDefault="00DC517B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517B" w:rsidRDefault="00DC517B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517B" w:rsidRDefault="00DC517B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517B" w:rsidRDefault="00DC517B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517B" w:rsidRDefault="00DC517B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517B" w:rsidRDefault="00DC517B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517B" w:rsidRDefault="00DC517B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6466" w:rsidRDefault="00206466" w:rsidP="00897A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6466" w:rsidRDefault="00206466" w:rsidP="00897A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6466" w:rsidRDefault="00206466" w:rsidP="00897A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6466" w:rsidRDefault="00206466" w:rsidP="00897A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6466" w:rsidRDefault="00206466" w:rsidP="00897A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6466" w:rsidRDefault="00206466" w:rsidP="00897A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6466" w:rsidRDefault="00206466" w:rsidP="00897A6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65AEB" w:rsidRPr="00897A66" w:rsidRDefault="00865AEB" w:rsidP="0089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A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Снижение эмоциональной и физической нагрузки.</w:t>
            </w:r>
          </w:p>
          <w:p w:rsidR="002B2F1D" w:rsidRPr="00223469" w:rsidRDefault="002B2F1D" w:rsidP="00D622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62237" w:rsidRPr="00B04EB2" w:rsidRDefault="00D62237" w:rsidP="00D622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2237" w:rsidRDefault="00D62237"/>
    <w:sectPr w:rsidR="00D6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3ED6"/>
    <w:multiLevelType w:val="hybridMultilevel"/>
    <w:tmpl w:val="3A30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65720"/>
    <w:multiLevelType w:val="hybridMultilevel"/>
    <w:tmpl w:val="0EA6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D6100"/>
    <w:multiLevelType w:val="hybridMultilevel"/>
    <w:tmpl w:val="F1E4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50C97"/>
    <w:multiLevelType w:val="hybridMultilevel"/>
    <w:tmpl w:val="5B84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37"/>
    <w:rsid w:val="000468AA"/>
    <w:rsid w:val="0011111D"/>
    <w:rsid w:val="001362D1"/>
    <w:rsid w:val="00177E4C"/>
    <w:rsid w:val="001A7A9C"/>
    <w:rsid w:val="00206466"/>
    <w:rsid w:val="00223469"/>
    <w:rsid w:val="00245BD3"/>
    <w:rsid w:val="002B159C"/>
    <w:rsid w:val="002B2F1D"/>
    <w:rsid w:val="002E1645"/>
    <w:rsid w:val="002E35D2"/>
    <w:rsid w:val="003110DE"/>
    <w:rsid w:val="003B3D68"/>
    <w:rsid w:val="00413A68"/>
    <w:rsid w:val="0045212A"/>
    <w:rsid w:val="004C3A5B"/>
    <w:rsid w:val="004D012E"/>
    <w:rsid w:val="00504BC1"/>
    <w:rsid w:val="005C375C"/>
    <w:rsid w:val="005D13EE"/>
    <w:rsid w:val="005D7E88"/>
    <w:rsid w:val="005F7804"/>
    <w:rsid w:val="00665B15"/>
    <w:rsid w:val="00716888"/>
    <w:rsid w:val="007416AD"/>
    <w:rsid w:val="00772C8D"/>
    <w:rsid w:val="00792B21"/>
    <w:rsid w:val="007947BB"/>
    <w:rsid w:val="008007AC"/>
    <w:rsid w:val="0085715B"/>
    <w:rsid w:val="00865AEB"/>
    <w:rsid w:val="00897A66"/>
    <w:rsid w:val="008B7ED8"/>
    <w:rsid w:val="009353A1"/>
    <w:rsid w:val="009D3F94"/>
    <w:rsid w:val="009F1BE8"/>
    <w:rsid w:val="00A43F1F"/>
    <w:rsid w:val="00A45593"/>
    <w:rsid w:val="00A764C1"/>
    <w:rsid w:val="00AC1E50"/>
    <w:rsid w:val="00B06029"/>
    <w:rsid w:val="00B26A96"/>
    <w:rsid w:val="00B4599D"/>
    <w:rsid w:val="00B462B0"/>
    <w:rsid w:val="00BA4296"/>
    <w:rsid w:val="00BC4413"/>
    <w:rsid w:val="00C0365C"/>
    <w:rsid w:val="00C370A6"/>
    <w:rsid w:val="00C47053"/>
    <w:rsid w:val="00C57311"/>
    <w:rsid w:val="00CA4D12"/>
    <w:rsid w:val="00D51092"/>
    <w:rsid w:val="00D62237"/>
    <w:rsid w:val="00DC517B"/>
    <w:rsid w:val="00DD0FCC"/>
    <w:rsid w:val="00E20531"/>
    <w:rsid w:val="00E8352B"/>
    <w:rsid w:val="00E86DFE"/>
    <w:rsid w:val="00EB31AE"/>
    <w:rsid w:val="00F25F47"/>
    <w:rsid w:val="00F31215"/>
    <w:rsid w:val="00F50A6E"/>
    <w:rsid w:val="00F65961"/>
    <w:rsid w:val="00FA7EF0"/>
    <w:rsid w:val="00FC01CB"/>
    <w:rsid w:val="00FC38D7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5FB9"/>
  <w15:chartTrackingRefBased/>
  <w15:docId w15:val="{D2221732-716B-4BAE-8CB5-094A69CC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4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7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7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ууууиииииииии</dc:creator>
  <cp:keywords/>
  <dc:description/>
  <cp:lastModifiedBy>ууууиииииииии</cp:lastModifiedBy>
  <cp:revision>11</cp:revision>
  <dcterms:created xsi:type="dcterms:W3CDTF">2023-10-04T07:31:00Z</dcterms:created>
  <dcterms:modified xsi:type="dcterms:W3CDTF">2023-11-20T08:05:00Z</dcterms:modified>
</cp:coreProperties>
</file>